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813B5" w:rsidRDefault="002813B5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0DFA" w:rsidRPr="005F23F5" w:rsidRDefault="00D91701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D9170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4.8pt;margin-top:7.25pt;width:55.2pt;height:35.25pt;z-index:-251658240">
            <v:imagedata r:id="rId5" o:title=""/>
          </v:shape>
          <o:OLEObject Type="Embed" ProgID="MSPhotoEd.3" ShapeID="_x0000_s1026" DrawAspect="Content" ObjectID="_1500117066" r:id="rId6"/>
        </w:pict>
      </w:r>
      <w:r w:rsidR="00E30DFA" w:rsidRPr="005F23F5">
        <w:rPr>
          <w:rFonts w:ascii="Arial" w:hAnsi="Arial" w:cs="Arial"/>
          <w:sz w:val="24"/>
          <w:szCs w:val="24"/>
        </w:rPr>
        <w:t>Republic of the Philippines</w:t>
      </w:r>
    </w:p>
    <w:p w:rsidR="00E30DFA" w:rsidRPr="005F23F5" w:rsidRDefault="00E30DFA" w:rsidP="00E30DFA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358775</wp:posOffset>
            </wp:positionH>
            <wp:positionV relativeFrom="paragraph">
              <wp:posOffset>38735</wp:posOffset>
            </wp:positionV>
            <wp:extent cx="539750" cy="525780"/>
            <wp:effectExtent l="19050" t="0" r="0" b="0"/>
            <wp:wrapNone/>
            <wp:docPr id="3" name="Picture 1" descr="C:\Users\Kath\Desktop\DepED New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\Desktop\DepED New Se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23F5">
        <w:rPr>
          <w:rFonts w:ascii="Arial" w:hAnsi="Arial" w:cs="Arial"/>
          <w:b/>
          <w:bCs/>
          <w:sz w:val="24"/>
          <w:szCs w:val="24"/>
        </w:rPr>
        <w:t>Department of Education</w:t>
      </w:r>
    </w:p>
    <w:p w:rsidR="00E30DFA" w:rsidRPr="005F23F5" w:rsidRDefault="00E30DFA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F23F5">
        <w:rPr>
          <w:rFonts w:ascii="Arial" w:hAnsi="Arial" w:cs="Arial"/>
          <w:sz w:val="24"/>
          <w:szCs w:val="24"/>
        </w:rPr>
        <w:t>Region XII</w:t>
      </w:r>
    </w:p>
    <w:p w:rsidR="00E30DFA" w:rsidRPr="005F23F5" w:rsidRDefault="00E30DFA" w:rsidP="00E30DFA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5F23F5">
        <w:rPr>
          <w:rFonts w:ascii="Arial" w:hAnsi="Arial" w:cs="Arial"/>
          <w:b/>
          <w:bCs/>
          <w:sz w:val="24"/>
          <w:szCs w:val="24"/>
        </w:rPr>
        <w:t>COTABATO DIVISION</w:t>
      </w:r>
    </w:p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proofErr w:type="spellStart"/>
      <w:r w:rsidRPr="005F23F5">
        <w:rPr>
          <w:rFonts w:ascii="Arial" w:hAnsi="Arial" w:cs="Arial"/>
          <w:sz w:val="24"/>
          <w:szCs w:val="24"/>
        </w:rPr>
        <w:t>Amas</w:t>
      </w:r>
      <w:proofErr w:type="spellEnd"/>
      <w:r w:rsidRPr="005F23F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F23F5">
        <w:rPr>
          <w:rFonts w:ascii="Arial" w:hAnsi="Arial" w:cs="Arial"/>
          <w:sz w:val="24"/>
          <w:szCs w:val="24"/>
        </w:rPr>
        <w:t>Kidapawan</w:t>
      </w:r>
      <w:proofErr w:type="spellEnd"/>
      <w:r w:rsidRPr="005F23F5">
        <w:rPr>
          <w:rFonts w:ascii="Arial" w:hAnsi="Arial" w:cs="Arial"/>
          <w:sz w:val="24"/>
          <w:szCs w:val="24"/>
        </w:rPr>
        <w:t xml:space="preserve"> City</w:t>
      </w:r>
    </w:p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0DFA">
        <w:rPr>
          <w:rFonts w:ascii="Arial" w:hAnsi="Arial" w:cs="Arial"/>
          <w:b/>
          <w:sz w:val="24"/>
          <w:szCs w:val="24"/>
        </w:rPr>
        <w:t>ABOT-ALAM MULTI</w:t>
      </w:r>
      <w:r w:rsidR="00262B7B">
        <w:rPr>
          <w:rFonts w:ascii="Arial" w:hAnsi="Arial" w:cs="Arial"/>
          <w:b/>
          <w:sz w:val="24"/>
          <w:szCs w:val="24"/>
        </w:rPr>
        <w:t>-</w:t>
      </w:r>
      <w:r w:rsidRPr="00E30DFA">
        <w:rPr>
          <w:rFonts w:ascii="Arial" w:hAnsi="Arial" w:cs="Arial"/>
          <w:b/>
          <w:sz w:val="24"/>
          <w:szCs w:val="24"/>
        </w:rPr>
        <w:t xml:space="preserve">STAKEHOLDERS ALLIANCE </w:t>
      </w:r>
    </w:p>
    <w:p w:rsidR="00116F40" w:rsidRDefault="00116F40" w:rsidP="00E30D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SY 2015-2016 </w:t>
      </w:r>
    </w:p>
    <w:p w:rsid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813B5" w:rsidRDefault="002813B5" w:rsidP="00E30DF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670" w:type="dxa"/>
        <w:tblInd w:w="-702" w:type="dxa"/>
        <w:tblLook w:val="04A0"/>
      </w:tblPr>
      <w:tblGrid>
        <w:gridCol w:w="2030"/>
        <w:gridCol w:w="5279"/>
        <w:gridCol w:w="3564"/>
        <w:gridCol w:w="1766"/>
        <w:gridCol w:w="2031"/>
      </w:tblGrid>
      <w:tr w:rsidR="0015184C" w:rsidTr="0015184C">
        <w:tc>
          <w:tcPr>
            <w:tcW w:w="2030" w:type="dxa"/>
          </w:tcPr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D4783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  <w:p w:rsidR="00E30DFA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9" w:type="dxa"/>
          </w:tcPr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DFA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STRATEGIES </w:t>
            </w:r>
          </w:p>
        </w:tc>
        <w:tc>
          <w:tcPr>
            <w:tcW w:w="3564" w:type="dxa"/>
          </w:tcPr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DFA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RESPONSIBLE PERSON/S</w:t>
            </w:r>
            <w:r w:rsidR="005F3FD8">
              <w:rPr>
                <w:rFonts w:ascii="Arial" w:hAnsi="Arial" w:cs="Arial"/>
                <w:b/>
                <w:sz w:val="24"/>
                <w:szCs w:val="24"/>
              </w:rPr>
              <w:t xml:space="preserve">/Partners </w:t>
            </w:r>
          </w:p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DFA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 FRAME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CD4783" w:rsidRDefault="00CD478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30DFA" w:rsidRDefault="00E30DFA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EXPECTED OUTPUT </w:t>
            </w:r>
          </w:p>
        </w:tc>
      </w:tr>
      <w:tr w:rsidR="0029101F" w:rsidTr="0015184C">
        <w:tc>
          <w:tcPr>
            <w:tcW w:w="2030" w:type="dxa"/>
          </w:tcPr>
          <w:p w:rsidR="00C83423" w:rsidRPr="007C3DB8" w:rsidRDefault="00C83423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DB8">
              <w:rPr>
                <w:rFonts w:ascii="Arial" w:hAnsi="Arial" w:cs="Arial"/>
                <w:b/>
                <w:sz w:val="24"/>
                <w:szCs w:val="24"/>
              </w:rPr>
              <w:t>Advocacy</w:t>
            </w:r>
            <w:r w:rsidR="009B2514">
              <w:rPr>
                <w:rFonts w:ascii="Arial" w:hAnsi="Arial" w:cs="Arial"/>
                <w:b/>
                <w:sz w:val="24"/>
                <w:szCs w:val="24"/>
              </w:rPr>
              <w:t xml:space="preserve">, Social Mobilization </w:t>
            </w:r>
            <w:r w:rsidRPr="007C3DB8">
              <w:rPr>
                <w:rFonts w:ascii="Arial" w:hAnsi="Arial" w:cs="Arial"/>
                <w:b/>
                <w:sz w:val="24"/>
                <w:szCs w:val="24"/>
              </w:rPr>
              <w:t xml:space="preserve"> and Communication</w:t>
            </w:r>
          </w:p>
        </w:tc>
        <w:tc>
          <w:tcPr>
            <w:tcW w:w="5279" w:type="dxa"/>
          </w:tcPr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Prepare the following radio program: </w:t>
            </w:r>
          </w:p>
          <w:p w:rsidR="00262B7B" w:rsidRPr="005F3FD8" w:rsidRDefault="00262B7B" w:rsidP="00262B7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-Radio Plug/advertisement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-Updates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-Success stories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recipients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-30-minute Radio-Based Instruction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(RBI) Program for ALS-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-TESDA/DTI/LGU/PESO/DSWD Radio  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program and support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Broadcast the following program over </w:t>
            </w:r>
            <w:proofErr w:type="spellStart"/>
            <w:r w:rsidRPr="005F3FD8">
              <w:rPr>
                <w:rFonts w:ascii="Arial" w:hAnsi="Arial" w:cs="Arial"/>
                <w:b/>
                <w:sz w:val="24"/>
                <w:szCs w:val="24"/>
              </w:rPr>
              <w:t>dxGO</w:t>
            </w:r>
            <w:proofErr w:type="spellEnd"/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 103.1 dream fm station of  </w:t>
            </w:r>
            <w:proofErr w:type="spellStart"/>
            <w:r w:rsidRPr="005F3FD8">
              <w:rPr>
                <w:rFonts w:ascii="Arial" w:hAnsi="Arial" w:cs="Arial"/>
                <w:b/>
                <w:sz w:val="24"/>
                <w:szCs w:val="24"/>
              </w:rPr>
              <w:t>DepED</w:t>
            </w:r>
            <w:proofErr w:type="spellEnd"/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-ALS </w:t>
            </w:r>
            <w:proofErr w:type="spellStart"/>
            <w:r w:rsidRPr="005F3FD8">
              <w:rPr>
                <w:rFonts w:ascii="Arial" w:hAnsi="Arial" w:cs="Arial"/>
                <w:b/>
                <w:sz w:val="24"/>
                <w:szCs w:val="24"/>
              </w:rPr>
              <w:t>Cotabato</w:t>
            </w:r>
            <w:proofErr w:type="spellEnd"/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 Division, </w:t>
            </w:r>
            <w:proofErr w:type="spellStart"/>
            <w:r w:rsidRPr="005F3FD8">
              <w:rPr>
                <w:rFonts w:ascii="Arial" w:hAnsi="Arial" w:cs="Arial"/>
                <w:b/>
                <w:sz w:val="24"/>
                <w:szCs w:val="24"/>
              </w:rPr>
              <w:t>Amas</w:t>
            </w:r>
            <w:proofErr w:type="spellEnd"/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5F3FD8">
              <w:rPr>
                <w:rFonts w:ascii="Arial" w:hAnsi="Arial" w:cs="Arial"/>
                <w:b/>
                <w:sz w:val="24"/>
                <w:szCs w:val="24"/>
              </w:rPr>
              <w:t>Kidapawan</w:t>
            </w:r>
            <w:proofErr w:type="spellEnd"/>
            <w:r w:rsidRPr="005F3FD8">
              <w:rPr>
                <w:rFonts w:ascii="Arial" w:hAnsi="Arial" w:cs="Arial"/>
                <w:b/>
                <w:sz w:val="24"/>
                <w:szCs w:val="24"/>
              </w:rPr>
              <w:t xml:space="preserve"> City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which is Financially Supported by Provincial Government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F3FD8">
              <w:rPr>
                <w:rFonts w:ascii="Arial" w:hAnsi="Arial" w:cs="Arial"/>
                <w:sz w:val="24"/>
                <w:szCs w:val="24"/>
              </w:rPr>
              <w:t xml:space="preserve">Radio Plug/advertisement of </w:t>
            </w:r>
            <w:proofErr w:type="spellStart"/>
            <w:r w:rsidRPr="005F3FD8"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 w:rsidRPr="005F3FD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3423" w:rsidRPr="005F3FD8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3A0DFD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-Updates of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3423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="00C83423">
              <w:rPr>
                <w:rFonts w:ascii="Arial" w:hAnsi="Arial" w:cs="Arial"/>
                <w:sz w:val="24"/>
                <w:szCs w:val="24"/>
              </w:rPr>
              <w:t xml:space="preserve"> Program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3A0DFD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-Success stories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3423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="00C83423">
              <w:rPr>
                <w:rFonts w:ascii="Arial" w:hAnsi="Arial" w:cs="Arial"/>
                <w:sz w:val="24"/>
                <w:szCs w:val="24"/>
              </w:rPr>
              <w:t xml:space="preserve"> recipients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-30-minute Radio-Based Instruction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(RBI)Program for ALS-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-TESDA/DTI/LGU/PESO/DSWD/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program and support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Continues Referral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 to Partner Agencies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26B62">
              <w:rPr>
                <w:rFonts w:ascii="Arial" w:hAnsi="Arial" w:cs="Arial"/>
                <w:sz w:val="24"/>
                <w:szCs w:val="24"/>
              </w:rPr>
              <w:t xml:space="preserve">Submission </w:t>
            </w:r>
            <w:r>
              <w:rPr>
                <w:rFonts w:ascii="Arial" w:hAnsi="Arial" w:cs="Arial"/>
                <w:sz w:val="24"/>
                <w:szCs w:val="24"/>
              </w:rPr>
              <w:t xml:space="preserve">of </w:t>
            </w:r>
            <w:r w:rsidRPr="00B26B62">
              <w:rPr>
                <w:rFonts w:ascii="Arial" w:hAnsi="Arial" w:cs="Arial"/>
                <w:sz w:val="24"/>
                <w:szCs w:val="24"/>
              </w:rPr>
              <w:t>second batch of learners to partner agencies for livelihood/skills training/entrepreneurship</w:t>
            </w:r>
            <w:r w:rsidR="0029101F">
              <w:rPr>
                <w:rFonts w:ascii="Arial" w:hAnsi="Arial" w:cs="Arial"/>
                <w:sz w:val="24"/>
                <w:szCs w:val="24"/>
              </w:rPr>
              <w:t xml:space="preserve">/scholarship and </w:t>
            </w:r>
            <w:r w:rsidRPr="00B26B62">
              <w:rPr>
                <w:rFonts w:ascii="Arial" w:hAnsi="Arial" w:cs="Arial"/>
                <w:sz w:val="24"/>
                <w:szCs w:val="24"/>
              </w:rPr>
              <w:t xml:space="preserve"> employment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3423" w:rsidRPr="005F3FD8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-Acceptance of learners by partner agencies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-Provision of support to learners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Pr="00E30DFA" w:rsidRDefault="00C83423" w:rsidP="008D13E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C83423" w:rsidRDefault="00C8342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EPS-1 , EPSA, </w:t>
            </w:r>
            <w:r w:rsidRPr="008730A5">
              <w:rPr>
                <w:rFonts w:ascii="Arial" w:hAnsi="Arial" w:cs="Arial"/>
                <w:sz w:val="24"/>
                <w:szCs w:val="24"/>
              </w:rPr>
              <w:t>ALS-</w:t>
            </w:r>
            <w:proofErr w:type="spellStart"/>
            <w:r w:rsidRPr="008730A5"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 w:rsidRPr="00873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A5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Pr="008730A5">
              <w:rPr>
                <w:rFonts w:ascii="Arial" w:hAnsi="Arial" w:cs="Arial"/>
                <w:sz w:val="24"/>
                <w:szCs w:val="24"/>
              </w:rPr>
              <w:t xml:space="preserve"> Implementers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TESDA/DTI/PESO/DSWD 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Radio Announcers provided by the Provincial Government and Selected ALS-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8730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TESDA/DTI/LGU/PESO/DSWD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LGUs and Partner Agencies </w:t>
            </w: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LGUs and Partner Agencies </w:t>
            </w:r>
          </w:p>
          <w:p w:rsidR="008730A5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P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C83423" w:rsidRDefault="00C83423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B7B" w:rsidRPr="004E274A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274A">
              <w:rPr>
                <w:rFonts w:ascii="Arial" w:hAnsi="Arial" w:cs="Arial"/>
                <w:sz w:val="24"/>
                <w:szCs w:val="24"/>
              </w:rPr>
              <w:t xml:space="preserve">June 2015 </w:t>
            </w: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to December 2016 </w:t>
            </w: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2015 to March 2016</w:t>
            </w: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P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July to August 2015 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C83423" w:rsidRDefault="00C83423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101F" w:rsidRP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1F">
              <w:rPr>
                <w:rFonts w:ascii="Arial" w:hAnsi="Arial" w:cs="Arial"/>
                <w:sz w:val="24"/>
                <w:szCs w:val="24"/>
              </w:rPr>
              <w:t xml:space="preserve">Advocated </w:t>
            </w:r>
            <w:proofErr w:type="spellStart"/>
            <w:r w:rsidRPr="0029101F"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 w:rsidRPr="002910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101F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Pr="0029101F">
              <w:rPr>
                <w:rFonts w:ascii="Arial" w:hAnsi="Arial" w:cs="Arial"/>
                <w:sz w:val="24"/>
                <w:szCs w:val="24"/>
              </w:rPr>
              <w:t xml:space="preserve"> Program </w:t>
            </w:r>
          </w:p>
          <w:p w:rsidR="0029101F" w:rsidRP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1F">
              <w:rPr>
                <w:rFonts w:ascii="Arial" w:hAnsi="Arial" w:cs="Arial"/>
                <w:sz w:val="24"/>
                <w:szCs w:val="24"/>
              </w:rPr>
              <w:t>Gain</w:t>
            </w:r>
            <w:r w:rsidR="003A0DFD">
              <w:rPr>
                <w:rFonts w:ascii="Arial" w:hAnsi="Arial" w:cs="Arial"/>
                <w:sz w:val="24"/>
                <w:szCs w:val="24"/>
              </w:rPr>
              <w:t>ed</w:t>
            </w:r>
            <w:r w:rsidRPr="0029101F">
              <w:rPr>
                <w:rFonts w:ascii="Arial" w:hAnsi="Arial" w:cs="Arial"/>
                <w:sz w:val="24"/>
                <w:szCs w:val="24"/>
              </w:rPr>
              <w:t xml:space="preserve"> more support from stakeholders</w:t>
            </w: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Provided continues intervention to OSY in terms of education, entrepreneurship and employment  </w:t>
            </w:r>
          </w:p>
          <w:p w:rsidR="0029101F" w:rsidRDefault="0029101F" w:rsidP="00E30DF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5184C" w:rsidTr="0015184C">
        <w:tc>
          <w:tcPr>
            <w:tcW w:w="2030" w:type="dxa"/>
          </w:tcPr>
          <w:p w:rsidR="00262B7B" w:rsidRDefault="00262B7B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7C3DB8" w:rsidRDefault="00C83423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Launching Program </w:t>
            </w:r>
          </w:p>
        </w:tc>
        <w:tc>
          <w:tcPr>
            <w:tcW w:w="5279" w:type="dxa"/>
          </w:tcPr>
          <w:p w:rsidR="00262B7B" w:rsidRDefault="00262B7B" w:rsidP="00262B7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C834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3423">
              <w:rPr>
                <w:rFonts w:ascii="Arial" w:hAnsi="Arial" w:cs="Arial"/>
                <w:b/>
                <w:sz w:val="24"/>
                <w:szCs w:val="24"/>
              </w:rPr>
              <w:t xml:space="preserve">Conduct </w:t>
            </w:r>
            <w:r w:rsidR="00A87779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C83423">
              <w:rPr>
                <w:rFonts w:ascii="Arial" w:hAnsi="Arial" w:cs="Arial"/>
                <w:b/>
                <w:sz w:val="24"/>
                <w:szCs w:val="24"/>
              </w:rPr>
              <w:t xml:space="preserve">aunching </w:t>
            </w:r>
            <w:r w:rsidR="00A87779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Pr="00C83423">
              <w:rPr>
                <w:rFonts w:ascii="Arial" w:hAnsi="Arial" w:cs="Arial"/>
                <w:b/>
                <w:sz w:val="24"/>
                <w:szCs w:val="24"/>
              </w:rPr>
              <w:t>rogram o</w:t>
            </w:r>
            <w:r w:rsidR="00A87779">
              <w:rPr>
                <w:rFonts w:ascii="Arial" w:hAnsi="Arial" w:cs="Arial"/>
                <w:b/>
                <w:sz w:val="24"/>
                <w:szCs w:val="24"/>
              </w:rPr>
              <w:t>f the Second Batch of Learners for Skills T</w:t>
            </w:r>
            <w:r w:rsidRPr="00C83423">
              <w:rPr>
                <w:rFonts w:ascii="Arial" w:hAnsi="Arial" w:cs="Arial"/>
                <w:b/>
                <w:sz w:val="24"/>
                <w:szCs w:val="24"/>
              </w:rPr>
              <w:t xml:space="preserve">raining </w:t>
            </w:r>
          </w:p>
          <w:p w:rsidR="00A87779" w:rsidRDefault="00A87779" w:rsidP="00A8777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A87779">
              <w:rPr>
                <w:rFonts w:ascii="Arial" w:hAnsi="Arial" w:cs="Arial"/>
                <w:sz w:val="24"/>
                <w:szCs w:val="24"/>
              </w:rPr>
              <w:t xml:space="preserve">-Invite stakeholders </w:t>
            </w:r>
          </w:p>
          <w:p w:rsidR="0082166E" w:rsidRDefault="0082166E" w:rsidP="00A8777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-Sign MOA/MUA with </w:t>
            </w:r>
            <w:r w:rsidR="009B2514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 xml:space="preserve">partner agencies </w:t>
            </w:r>
          </w:p>
          <w:p w:rsidR="0082166E" w:rsidRPr="00A87779" w:rsidRDefault="0082166E" w:rsidP="00A8777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-Launch the skills training </w:t>
            </w:r>
          </w:p>
          <w:p w:rsidR="00C83423" w:rsidRPr="00E30DFA" w:rsidRDefault="00C83423" w:rsidP="00A87779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8730A5" w:rsidRDefault="008730A5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30A5"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 w:rsidRPr="008730A5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8730A5"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 w:rsidRPr="008730A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30A5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Pr="008730A5">
              <w:rPr>
                <w:rFonts w:ascii="Arial" w:hAnsi="Arial" w:cs="Arial"/>
                <w:sz w:val="24"/>
                <w:szCs w:val="24"/>
              </w:rPr>
              <w:t xml:space="preserve"> Multi-Stakeholders 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4E274A" w:rsidRDefault="004E274A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Week of August 2015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262B7B" w:rsidRDefault="00262B7B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29101F" w:rsidRDefault="0029101F" w:rsidP="00E30DF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01F">
              <w:rPr>
                <w:rFonts w:ascii="Arial" w:hAnsi="Arial" w:cs="Arial"/>
                <w:sz w:val="24"/>
                <w:szCs w:val="24"/>
              </w:rPr>
              <w:t xml:space="preserve">Formalized and recognized stakeholders support </w:t>
            </w:r>
          </w:p>
        </w:tc>
      </w:tr>
      <w:tr w:rsidR="0029101F" w:rsidRPr="00E30DFA" w:rsidTr="0015184C">
        <w:trPr>
          <w:trHeight w:val="1833"/>
        </w:trPr>
        <w:tc>
          <w:tcPr>
            <w:tcW w:w="2030" w:type="dxa"/>
            <w:tcBorders>
              <w:bottom w:val="single" w:sz="4" w:space="0" w:color="auto"/>
            </w:tcBorders>
          </w:tcPr>
          <w:p w:rsidR="00262B7B" w:rsidRDefault="00262B7B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3A0DFD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Online Submission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83423" w:rsidRPr="007C2828"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 w:rsidR="00C83423" w:rsidRPr="007C2828">
              <w:rPr>
                <w:rFonts w:ascii="Arial" w:hAnsi="Arial" w:cs="Arial"/>
                <w:b/>
                <w:sz w:val="24"/>
                <w:szCs w:val="24"/>
              </w:rPr>
              <w:t xml:space="preserve"> Learners to LIS</w:t>
            </w:r>
          </w:p>
          <w:p w:rsidR="00C83423" w:rsidRDefault="00C83423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7C2828" w:rsidRDefault="00C83423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262B7B" w:rsidRDefault="00262B7B" w:rsidP="00262B7B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Train/Orient the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Implementers on Online Submission of learners to  LIS</w:t>
            </w: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Online submission of learners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9C7D90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:rsidR="00C83423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9B2514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83423">
              <w:rPr>
                <w:rFonts w:ascii="Arial" w:hAnsi="Arial" w:cs="Arial"/>
                <w:sz w:val="24"/>
                <w:szCs w:val="24"/>
              </w:rPr>
              <w:t>ALS-</w:t>
            </w:r>
            <w:proofErr w:type="spellStart"/>
            <w:r w:rsidR="00C83423"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 w:rsidR="00C834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83423"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 w:rsidR="00C83423">
              <w:rPr>
                <w:rFonts w:ascii="Arial" w:hAnsi="Arial" w:cs="Arial"/>
                <w:sz w:val="24"/>
                <w:szCs w:val="24"/>
              </w:rPr>
              <w:t xml:space="preserve"> Implementers and partners </w:t>
            </w:r>
          </w:p>
          <w:p w:rsidR="00C83423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Pr="00E30DFA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</w:tcPr>
          <w:p w:rsidR="00262B7B" w:rsidRDefault="00262B7B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2015</w:t>
            </w:r>
          </w:p>
          <w:p w:rsid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274A" w:rsidRP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  <w:bottom w:val="single" w:sz="4" w:space="0" w:color="auto"/>
            </w:tcBorders>
          </w:tcPr>
          <w:p w:rsidR="00262B7B" w:rsidRDefault="00262B7B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62FDF" w:rsidRDefault="00B62FDF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Issued LRN to learners </w:t>
            </w:r>
          </w:p>
          <w:p w:rsidR="00C83423" w:rsidRPr="00E30DFA" w:rsidRDefault="00C83423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B7B" w:rsidRPr="00E30DFA" w:rsidTr="0015184C">
        <w:trPr>
          <w:trHeight w:val="2068"/>
        </w:trPr>
        <w:tc>
          <w:tcPr>
            <w:tcW w:w="2030" w:type="dxa"/>
            <w:tcBorders>
              <w:top w:val="single" w:sz="4" w:space="0" w:color="auto"/>
            </w:tcBorders>
          </w:tcPr>
          <w:p w:rsidR="00262B7B" w:rsidRDefault="00262B7B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B7B" w:rsidRDefault="00262B7B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Capability Building </w:t>
            </w: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262B7B" w:rsidRDefault="00262B7B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62B7B" w:rsidRDefault="00262B7B" w:rsidP="00BE51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Train newly hired Literacy Workers </w:t>
            </w:r>
          </w:p>
          <w:p w:rsidR="00262B7B" w:rsidRPr="00BE5126" w:rsidRDefault="00262B7B" w:rsidP="00BE51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BE5126">
              <w:rPr>
                <w:rFonts w:ascii="Arial" w:hAnsi="Arial" w:cs="Arial"/>
                <w:sz w:val="24"/>
                <w:szCs w:val="24"/>
              </w:rPr>
              <w:t xml:space="preserve">Prepare training design </w:t>
            </w:r>
          </w:p>
          <w:p w:rsidR="00262B7B" w:rsidRPr="00BE5126" w:rsidRDefault="00262B7B" w:rsidP="00BE51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E5126">
              <w:rPr>
                <w:rFonts w:ascii="Arial" w:hAnsi="Arial" w:cs="Arial"/>
                <w:sz w:val="24"/>
                <w:szCs w:val="24"/>
              </w:rPr>
              <w:t xml:space="preserve">-Allocate budget </w:t>
            </w:r>
          </w:p>
          <w:p w:rsidR="00262B7B" w:rsidRPr="00BE5126" w:rsidRDefault="00262B7B" w:rsidP="00BE51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E5126">
              <w:rPr>
                <w:rFonts w:ascii="Arial" w:hAnsi="Arial" w:cs="Arial"/>
                <w:sz w:val="24"/>
                <w:szCs w:val="24"/>
              </w:rPr>
              <w:t xml:space="preserve">-Issue memo for the participants </w:t>
            </w:r>
          </w:p>
          <w:p w:rsidR="00262B7B" w:rsidRPr="00BE5126" w:rsidRDefault="00262B7B" w:rsidP="00BE512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BE512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Conduct capability building </w:t>
            </w:r>
          </w:p>
          <w:p w:rsidR="00262B7B" w:rsidRDefault="00262B7B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</w:tcPr>
          <w:p w:rsidR="00262B7B" w:rsidRDefault="00262B7B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9B2514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262B7B">
              <w:rPr>
                <w:rFonts w:ascii="Arial" w:hAnsi="Arial" w:cs="Arial"/>
                <w:sz w:val="24"/>
                <w:szCs w:val="24"/>
              </w:rPr>
              <w:t>SDS, ASDS, Accounting, EPS-1 and 5 EPSA</w:t>
            </w:r>
          </w:p>
          <w:p w:rsidR="00262B7B" w:rsidRDefault="00262B7B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262B7B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</w:tcPr>
          <w:p w:rsidR="00262B7B" w:rsidRDefault="00262B7B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262B7B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2015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B62FDF" w:rsidRDefault="00B62FDF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62B7B" w:rsidRDefault="00B62FDF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Equipped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 of the necessary skills</w:t>
            </w:r>
          </w:p>
        </w:tc>
      </w:tr>
      <w:tr w:rsidR="0015184C" w:rsidRPr="00E30DFA" w:rsidTr="0015184C">
        <w:tc>
          <w:tcPr>
            <w:tcW w:w="2030" w:type="dxa"/>
          </w:tcPr>
          <w:p w:rsidR="00B62FDF" w:rsidRDefault="00B62FDF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7C2828" w:rsidRDefault="009B2514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Provision of Learning Materials </w:t>
            </w:r>
          </w:p>
        </w:tc>
        <w:tc>
          <w:tcPr>
            <w:tcW w:w="5279" w:type="dxa"/>
          </w:tcPr>
          <w:p w:rsidR="00B62FDF" w:rsidRDefault="00B62FDF" w:rsidP="00B62F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Reproduce and Deliver Instr</w:t>
            </w:r>
            <w:r w:rsidR="003A0DFD">
              <w:rPr>
                <w:rFonts w:ascii="Arial" w:hAnsi="Arial" w:cs="Arial"/>
                <w:b/>
                <w:sz w:val="24"/>
                <w:szCs w:val="24"/>
              </w:rPr>
              <w:t xml:space="preserve">uctional Materials for the </w:t>
            </w:r>
            <w:proofErr w:type="spellStart"/>
            <w:r w:rsidR="003A0DFD"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 w:rsidR="003A0DF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 </w:t>
            </w:r>
          </w:p>
          <w:p w:rsidR="00C83423" w:rsidRDefault="00C83423" w:rsidP="00A110F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A110FE">
              <w:rPr>
                <w:rFonts w:ascii="Arial" w:hAnsi="Arial" w:cs="Arial"/>
                <w:sz w:val="24"/>
                <w:szCs w:val="24"/>
              </w:rPr>
              <w:t>-Coordinate with LGUS and partner agencies on the development of localized materials for livelihood/</w:t>
            </w:r>
            <w:r>
              <w:rPr>
                <w:rFonts w:ascii="Arial" w:hAnsi="Arial" w:cs="Arial"/>
                <w:sz w:val="24"/>
                <w:szCs w:val="24"/>
              </w:rPr>
              <w:t xml:space="preserve">  entrepreneurship/ skills training </w:t>
            </w:r>
            <w:r w:rsidR="009B251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9B2514" w:rsidRPr="009B2514">
              <w:rPr>
                <w:rFonts w:ascii="Arial" w:hAnsi="Arial" w:cs="Arial"/>
                <w:b/>
                <w:sz w:val="24"/>
                <w:szCs w:val="24"/>
              </w:rPr>
              <w:t>face to face interaction</w:t>
            </w:r>
            <w:r w:rsidR="009B2514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to be aired over the radio </w:t>
            </w:r>
          </w:p>
          <w:p w:rsidR="00C83423" w:rsidRDefault="00C83423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-Allocate/provide/reproduce support materials for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learners by partner agencies </w:t>
            </w:r>
          </w:p>
          <w:p w:rsidR="009B2514" w:rsidRDefault="009B2514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9B2514" w:rsidRDefault="009B2514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Pr="00A110FE" w:rsidRDefault="00C83423" w:rsidP="00A110F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4" w:type="dxa"/>
          </w:tcPr>
          <w:p w:rsidR="00B62FDF" w:rsidRDefault="00B62FDF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Multi-Stakeholders Alliance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4E274A" w:rsidRPr="004E274A" w:rsidRDefault="004E274A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2015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B62FDF" w:rsidRDefault="00B62FDF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E30DFA" w:rsidRDefault="0029101F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learners with adequate and appropriate learning materials</w:t>
            </w:r>
          </w:p>
        </w:tc>
      </w:tr>
      <w:tr w:rsidR="0015184C" w:rsidRPr="00E30DFA" w:rsidTr="0015184C">
        <w:tc>
          <w:tcPr>
            <w:tcW w:w="2030" w:type="dxa"/>
          </w:tcPr>
          <w:p w:rsidR="0015184C" w:rsidRDefault="0015184C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Access to A&amp;E Test </w:t>
            </w:r>
          </w:p>
        </w:tc>
        <w:tc>
          <w:tcPr>
            <w:tcW w:w="5279" w:type="dxa"/>
          </w:tcPr>
          <w:p w:rsidR="0015184C" w:rsidRDefault="0015184C" w:rsidP="001518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Register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 to 2015 A&amp;E Test </w:t>
            </w:r>
          </w:p>
          <w:p w:rsidR="0015184C" w:rsidRDefault="0015184C" w:rsidP="001518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Reproduce and deliver practice test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materials</w:t>
            </w:r>
            <w:r w:rsidR="00A9197A">
              <w:rPr>
                <w:rFonts w:ascii="Arial" w:hAnsi="Arial" w:cs="Arial"/>
                <w:b/>
                <w:sz w:val="24"/>
                <w:szCs w:val="24"/>
              </w:rPr>
              <w:t>/parallel A&amp;E test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registered test takers </w:t>
            </w:r>
          </w:p>
          <w:p w:rsidR="00A9197A" w:rsidRDefault="00A9197A" w:rsidP="00A9197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9197A">
              <w:rPr>
                <w:rFonts w:ascii="Arial" w:hAnsi="Arial" w:cs="Arial"/>
                <w:sz w:val="24"/>
                <w:szCs w:val="24"/>
              </w:rPr>
              <w:t>Develop A&amp;E parallel test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9197A" w:rsidRPr="0015184C" w:rsidRDefault="00A9197A" w:rsidP="00A9197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A9197A">
              <w:rPr>
                <w:rFonts w:ascii="Arial" w:hAnsi="Arial" w:cs="Arial"/>
                <w:sz w:val="24"/>
                <w:szCs w:val="24"/>
              </w:rPr>
              <w:t>Use Parallel A&amp;E test during review session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64" w:type="dxa"/>
          </w:tcPr>
          <w:p w:rsidR="0015184C" w:rsidRDefault="0015184C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ALS-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 </w:t>
            </w:r>
          </w:p>
          <w:p w:rsidR="0015184C" w:rsidRDefault="0015184C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84C" w:rsidRDefault="0015184C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84C" w:rsidRDefault="0015184C" w:rsidP="0015184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ALS-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 and Multi-Stakeholders </w:t>
            </w:r>
          </w:p>
          <w:p w:rsidR="0015184C" w:rsidRDefault="00A9197A" w:rsidP="0015184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 </w:t>
            </w:r>
          </w:p>
          <w:p w:rsidR="0015184C" w:rsidRDefault="0015184C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15184C" w:rsidRDefault="0015184C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July to August 2015 </w:t>
            </w:r>
          </w:p>
          <w:p w:rsidR="0015184C" w:rsidRDefault="0015184C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15184C" w:rsidRDefault="0015184C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September 2015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15184C" w:rsidRDefault="003A0DFD" w:rsidP="0029101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Registered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Learners to 2015 A&amp;E </w:t>
            </w:r>
          </w:p>
        </w:tc>
      </w:tr>
      <w:tr w:rsidR="0029101F" w:rsidRPr="00E30DFA" w:rsidTr="0015184C">
        <w:tc>
          <w:tcPr>
            <w:tcW w:w="2030" w:type="dxa"/>
          </w:tcPr>
          <w:p w:rsidR="00B62FDF" w:rsidRDefault="00B62FDF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Other Support Program 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 </w:t>
            </w:r>
          </w:p>
        </w:tc>
        <w:tc>
          <w:tcPr>
            <w:tcW w:w="5279" w:type="dxa"/>
          </w:tcPr>
          <w:p w:rsidR="00B62FDF" w:rsidRDefault="00B62FDF" w:rsidP="00B62F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C834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Conduct Sports Festival to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-Coordinate with the partners for</w:t>
            </w:r>
            <w:r w:rsidRPr="00C83423">
              <w:rPr>
                <w:rFonts w:ascii="Arial" w:hAnsi="Arial" w:cs="Arial"/>
                <w:sz w:val="24"/>
                <w:szCs w:val="24"/>
              </w:rPr>
              <w:t xml:space="preserve"> the sports festival 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-Provide sports equipment, transportation  and other logistics for the successful sports festival 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C834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Conduct Drug Symposium and other Information Drive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3423">
              <w:rPr>
                <w:rFonts w:ascii="Arial" w:hAnsi="Arial" w:cs="Arial"/>
                <w:sz w:val="24"/>
                <w:szCs w:val="24"/>
              </w:rPr>
              <w:t xml:space="preserve">-Coordinate with partner agencies 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C83423" w:rsidRPr="00C83423" w:rsidRDefault="00C83423" w:rsidP="00C8342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-Invite resource persons </w:t>
            </w:r>
          </w:p>
          <w:p w:rsidR="00C83423" w:rsidRDefault="00C83423" w:rsidP="00C83423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B62FDF" w:rsidRDefault="00B62FDF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Multi-Stakeholders Alliance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B62FDF" w:rsidRDefault="00B62FDF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4E274A" w:rsidRDefault="004E274A" w:rsidP="004E274A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2016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B62FDF" w:rsidRDefault="00B62FDF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13B5" w:rsidRPr="00E30DFA" w:rsidRDefault="002813B5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Provided opportunities for the learners to develop and improve interpersonal relationship and sportsmanship</w:t>
            </w:r>
          </w:p>
        </w:tc>
      </w:tr>
      <w:tr w:rsidR="0029101F" w:rsidRPr="00E30DFA" w:rsidTr="0015184C">
        <w:tc>
          <w:tcPr>
            <w:tcW w:w="2030" w:type="dxa"/>
          </w:tcPr>
          <w:p w:rsidR="00B62FDF" w:rsidRDefault="00B62FDF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871AB2" w:rsidRDefault="00B62FDF" w:rsidP="008D13ED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Monitoring, </w:t>
            </w:r>
            <w:r w:rsidR="00C83423" w:rsidRPr="00871AB2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Plan Adjustment </w:t>
            </w:r>
          </w:p>
        </w:tc>
        <w:tc>
          <w:tcPr>
            <w:tcW w:w="5279" w:type="dxa"/>
          </w:tcPr>
          <w:p w:rsidR="00B62FDF" w:rsidRDefault="00B62FDF" w:rsidP="00B62F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Conduct ALS-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Cluster Monitoring, Evaluation and Plan Adjustment (ALS-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CMEPA)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871AB2">
              <w:rPr>
                <w:rFonts w:ascii="Arial" w:hAnsi="Arial" w:cs="Arial"/>
                <w:sz w:val="24"/>
                <w:szCs w:val="24"/>
              </w:rPr>
              <w:t xml:space="preserve">Prepare status of </w:t>
            </w:r>
            <w:proofErr w:type="spellStart"/>
            <w:r w:rsidRPr="00871AB2"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 w:rsidRPr="00871AB2">
              <w:rPr>
                <w:rFonts w:ascii="Arial" w:hAnsi="Arial" w:cs="Arial"/>
                <w:sz w:val="24"/>
                <w:szCs w:val="24"/>
              </w:rPr>
              <w:t xml:space="preserve"> Program in terms of learning interventions, skills training, entrepreneurship/employment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 w:rsidRPr="00871AB2">
              <w:rPr>
                <w:rFonts w:ascii="Arial" w:hAnsi="Arial" w:cs="Arial"/>
                <w:sz w:val="24"/>
                <w:szCs w:val="24"/>
              </w:rPr>
              <w:t>-Invite stakeholders and partner agencies (LGU-Chairmen of Committee on Education(Municipal/</w:t>
            </w:r>
            <w:proofErr w:type="spellStart"/>
            <w:r w:rsidRPr="00871AB2">
              <w:rPr>
                <w:rFonts w:ascii="Arial" w:hAnsi="Arial" w:cs="Arial"/>
                <w:sz w:val="24"/>
                <w:szCs w:val="24"/>
              </w:rPr>
              <w:t>Barangay</w:t>
            </w:r>
            <w:proofErr w:type="spellEnd"/>
            <w:r w:rsidRPr="00871AB2">
              <w:rPr>
                <w:rFonts w:ascii="Arial" w:hAnsi="Arial" w:cs="Arial"/>
                <w:sz w:val="24"/>
                <w:szCs w:val="24"/>
              </w:rPr>
              <w:t xml:space="preserve"> Levels</w:t>
            </w:r>
            <w:r>
              <w:rPr>
                <w:rFonts w:ascii="Arial" w:hAnsi="Arial" w:cs="Arial"/>
                <w:sz w:val="24"/>
                <w:szCs w:val="24"/>
              </w:rPr>
              <w:t>, TESDA, DTI, PESO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4B172D">
              <w:rPr>
                <w:rFonts w:ascii="Arial" w:hAnsi="Arial" w:cs="Arial"/>
                <w:sz w:val="24"/>
                <w:szCs w:val="24"/>
              </w:rPr>
              <w:t>Sharing</w:t>
            </w:r>
            <w:r w:rsidRPr="00871AB2">
              <w:rPr>
                <w:rFonts w:ascii="Arial" w:hAnsi="Arial" w:cs="Arial"/>
                <w:sz w:val="24"/>
                <w:szCs w:val="24"/>
              </w:rPr>
              <w:t xml:space="preserve"> of Updates (</w:t>
            </w:r>
            <w:proofErr w:type="spellStart"/>
            <w:r w:rsidRPr="00871AB2"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 w:rsidRPr="00871AB2">
              <w:rPr>
                <w:rFonts w:ascii="Arial" w:hAnsi="Arial" w:cs="Arial"/>
                <w:sz w:val="24"/>
                <w:szCs w:val="24"/>
              </w:rPr>
              <w:t xml:space="preserve"> and Partner Agencies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Status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 in respective municipalities </w:t>
            </w:r>
          </w:p>
          <w:p w:rsidR="00C83423" w:rsidRDefault="00C83423" w:rsidP="008D13ED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4" w:type="dxa"/>
          </w:tcPr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C83423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EPS-1/EPSA/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Abot-Alam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Implementers (Literacy Volunteers/Excess Teachers) </w:t>
            </w:r>
          </w:p>
          <w:p w:rsidR="008730A5" w:rsidRDefault="008730A5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730A5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Multi-Stakeholders Alliance</w:t>
            </w:r>
          </w:p>
          <w:p w:rsidR="004B172D" w:rsidRDefault="004B172D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72D" w:rsidRDefault="004B172D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72D" w:rsidRDefault="004B172D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B172D" w:rsidRDefault="004B172D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Multi-Stakeholders Alliance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2FDF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June 2015, </w:t>
            </w:r>
          </w:p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Sept. </w:t>
            </w:r>
            <w:r w:rsidR="004E274A"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62FDF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December </w:t>
            </w:r>
          </w:p>
          <w:p w:rsidR="00BC6686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2015 </w:t>
            </w:r>
          </w:p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C6686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2016 </w:t>
            </w:r>
          </w:p>
          <w:p w:rsidR="00BC6686" w:rsidRPr="004E274A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B62FDF" w:rsidRDefault="00B62FDF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E30DFA" w:rsidRDefault="002813B5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Updated stakeholders of the status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Program, clarified Issues and concerned and generate more support through plan adjustment</w:t>
            </w:r>
          </w:p>
        </w:tc>
      </w:tr>
      <w:tr w:rsidR="0015184C" w:rsidRPr="00E30DFA" w:rsidTr="0015184C">
        <w:tc>
          <w:tcPr>
            <w:tcW w:w="2030" w:type="dxa"/>
          </w:tcPr>
          <w:p w:rsidR="00B62FDF" w:rsidRDefault="00B62FDF" w:rsidP="007C3DB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Pr="00871AB2" w:rsidRDefault="00C83423" w:rsidP="007C3DB8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AWARD AND RECOGNITION </w:t>
            </w:r>
          </w:p>
        </w:tc>
        <w:tc>
          <w:tcPr>
            <w:tcW w:w="5279" w:type="dxa"/>
          </w:tcPr>
          <w:p w:rsidR="00B62FDF" w:rsidRDefault="00B62FDF" w:rsidP="00B62FDF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83423" w:rsidRDefault="00C83423" w:rsidP="00123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Conduct search of Outstanding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Abot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Alam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Learners and Partners/Stakeholders </w:t>
            </w:r>
          </w:p>
          <w:p w:rsidR="00C83423" w:rsidRPr="00C86169" w:rsidRDefault="00C83423" w:rsidP="00123B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169">
              <w:rPr>
                <w:rFonts w:ascii="Arial" w:hAnsi="Arial" w:cs="Arial"/>
                <w:sz w:val="24"/>
                <w:szCs w:val="24"/>
              </w:rPr>
              <w:t xml:space="preserve">-Prepare criteria </w:t>
            </w:r>
          </w:p>
          <w:p w:rsidR="00C83423" w:rsidRPr="00C86169" w:rsidRDefault="00C83423" w:rsidP="00123B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169">
              <w:rPr>
                <w:rFonts w:ascii="Arial" w:hAnsi="Arial" w:cs="Arial"/>
                <w:sz w:val="24"/>
                <w:szCs w:val="24"/>
              </w:rPr>
              <w:t xml:space="preserve">-Finalize the criteria </w:t>
            </w:r>
          </w:p>
          <w:p w:rsidR="00C83423" w:rsidRPr="00C86169" w:rsidRDefault="00C83423" w:rsidP="00123B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C8616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Conduct the search </w:t>
            </w:r>
          </w:p>
          <w:p w:rsidR="00C83423" w:rsidRPr="00123B6B" w:rsidRDefault="00C83423" w:rsidP="00123B6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Recognize Outstanding learners/Partners </w:t>
            </w:r>
          </w:p>
        </w:tc>
        <w:tc>
          <w:tcPr>
            <w:tcW w:w="3564" w:type="dxa"/>
          </w:tcPr>
          <w:p w:rsidR="00B62FDF" w:rsidRDefault="00B62FDF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Default="008730A5" w:rsidP="008730A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DepEd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Multi-Stakeholders Alliance</w:t>
            </w:r>
          </w:p>
        </w:tc>
        <w:tc>
          <w:tcPr>
            <w:tcW w:w="1766" w:type="dxa"/>
            <w:tcBorders>
              <w:right w:val="single" w:sz="4" w:space="0" w:color="auto"/>
            </w:tcBorders>
          </w:tcPr>
          <w:p w:rsidR="00B62FDF" w:rsidRDefault="00B62FDF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C83423" w:rsidRPr="004E274A" w:rsidRDefault="00BC6686" w:rsidP="00E30DF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April  2016 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B62FDF" w:rsidRDefault="00B62FDF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3423" w:rsidRPr="00E30DFA" w:rsidRDefault="002813B5" w:rsidP="002813B5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Recognized outstanding learners and stakeholders</w:t>
            </w:r>
          </w:p>
        </w:tc>
      </w:tr>
    </w:tbl>
    <w:p w:rsidR="00E30DFA" w:rsidRPr="00E30DFA" w:rsidRDefault="00E30DFA" w:rsidP="00E30D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E30DFA" w:rsidRPr="00E30DFA" w:rsidRDefault="00E30DFA" w:rsidP="00E30DFA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30DFA">
        <w:rPr>
          <w:rFonts w:ascii="Arial" w:hAnsi="Arial" w:cs="Arial"/>
          <w:b/>
          <w:sz w:val="24"/>
          <w:szCs w:val="24"/>
        </w:rPr>
        <w:tab/>
      </w:r>
      <w:r w:rsidRPr="00E30DFA">
        <w:rPr>
          <w:rFonts w:ascii="Arial" w:hAnsi="Arial" w:cs="Arial"/>
          <w:b/>
          <w:sz w:val="24"/>
          <w:szCs w:val="24"/>
        </w:rPr>
        <w:tab/>
      </w:r>
      <w:r w:rsidRPr="00E30DFA">
        <w:rPr>
          <w:rFonts w:ascii="Arial" w:hAnsi="Arial" w:cs="Arial"/>
          <w:b/>
          <w:sz w:val="24"/>
          <w:szCs w:val="24"/>
        </w:rPr>
        <w:tab/>
      </w:r>
    </w:p>
    <w:p w:rsidR="00B62FDF" w:rsidRDefault="00B62FDF" w:rsidP="00E30DFA">
      <w:pPr>
        <w:spacing w:line="240" w:lineRule="auto"/>
        <w:contextualSpacing/>
        <w:rPr>
          <w:b/>
          <w:sz w:val="28"/>
          <w:szCs w:val="28"/>
        </w:rPr>
      </w:pPr>
      <w:r w:rsidRPr="00B62FDF">
        <w:rPr>
          <w:b/>
          <w:sz w:val="28"/>
          <w:szCs w:val="28"/>
        </w:rPr>
        <w:t xml:space="preserve">Prepared by:  </w:t>
      </w:r>
      <w:proofErr w:type="spellStart"/>
      <w:r w:rsidRPr="00B62FDF">
        <w:rPr>
          <w:b/>
          <w:sz w:val="28"/>
          <w:szCs w:val="28"/>
        </w:rPr>
        <w:t>DepEd</w:t>
      </w:r>
      <w:proofErr w:type="spellEnd"/>
      <w:r w:rsidRPr="00B62FDF">
        <w:rPr>
          <w:b/>
          <w:sz w:val="28"/>
          <w:szCs w:val="28"/>
        </w:rPr>
        <w:t xml:space="preserve">-ALS and Multi-Stakeholders Alliance on </w:t>
      </w:r>
      <w:proofErr w:type="spellStart"/>
      <w:r w:rsidRPr="00B62FDF">
        <w:rPr>
          <w:b/>
          <w:sz w:val="28"/>
          <w:szCs w:val="28"/>
        </w:rPr>
        <w:t>Abot</w:t>
      </w:r>
      <w:proofErr w:type="spellEnd"/>
      <w:r w:rsidRPr="00B62FDF">
        <w:rPr>
          <w:b/>
          <w:sz w:val="28"/>
          <w:szCs w:val="28"/>
        </w:rPr>
        <w:t xml:space="preserve"> </w:t>
      </w:r>
      <w:proofErr w:type="spellStart"/>
      <w:r w:rsidRPr="00B62FDF">
        <w:rPr>
          <w:b/>
          <w:sz w:val="28"/>
          <w:szCs w:val="28"/>
        </w:rPr>
        <w:t>Alam</w:t>
      </w:r>
      <w:proofErr w:type="spellEnd"/>
      <w:r w:rsidRPr="00B62FDF">
        <w:rPr>
          <w:b/>
          <w:sz w:val="28"/>
          <w:szCs w:val="28"/>
        </w:rPr>
        <w:t xml:space="preserve"> Program</w:t>
      </w: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Pr="00B62FDF">
        <w:rPr>
          <w:sz w:val="28"/>
          <w:szCs w:val="28"/>
        </w:rPr>
        <w:tab/>
      </w:r>
      <w:proofErr w:type="spellStart"/>
      <w:r w:rsidRPr="00B62FDF">
        <w:rPr>
          <w:sz w:val="28"/>
          <w:szCs w:val="28"/>
        </w:rPr>
        <w:t>Cotabato</w:t>
      </w:r>
      <w:proofErr w:type="spellEnd"/>
      <w:r w:rsidRPr="00B62FDF">
        <w:rPr>
          <w:sz w:val="28"/>
          <w:szCs w:val="28"/>
        </w:rPr>
        <w:t xml:space="preserve"> Province  </w:t>
      </w: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Respectfully Submitted: </w:t>
      </w:r>
    </w:p>
    <w:p w:rsidR="00B62FDF" w:rsidRPr="00B62FDF" w:rsidRDefault="00B62FDF" w:rsidP="00E30DFA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FDF">
        <w:rPr>
          <w:b/>
          <w:sz w:val="28"/>
          <w:szCs w:val="28"/>
        </w:rPr>
        <w:t xml:space="preserve">DR. JULIE B. LUMOGDANG </w:t>
      </w: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EPS-1 </w:t>
      </w: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Focal Person on ALS-</w:t>
      </w:r>
      <w:proofErr w:type="spellStart"/>
      <w:r>
        <w:rPr>
          <w:sz w:val="28"/>
          <w:szCs w:val="28"/>
        </w:rPr>
        <w:t>Abot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Alam</w:t>
      </w:r>
      <w:proofErr w:type="spellEnd"/>
      <w:r>
        <w:rPr>
          <w:sz w:val="28"/>
          <w:szCs w:val="28"/>
        </w:rPr>
        <w:t xml:space="preserve"> Program </w:t>
      </w: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</w:p>
    <w:p w:rsidR="00B62FDF" w:rsidRDefault="00B62FDF" w:rsidP="00E30DFA">
      <w:pPr>
        <w:spacing w:line="240" w:lineRule="auto"/>
        <w:contextualSpacing/>
        <w:rPr>
          <w:sz w:val="28"/>
          <w:szCs w:val="28"/>
        </w:rPr>
      </w:pPr>
    </w:p>
    <w:p w:rsidR="00B62FDF" w:rsidRPr="00B62FDF" w:rsidRDefault="00B62FDF" w:rsidP="00E30DFA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FDF">
        <w:rPr>
          <w:b/>
          <w:sz w:val="28"/>
          <w:szCs w:val="28"/>
        </w:rPr>
        <w:t xml:space="preserve">APPROVED: </w:t>
      </w:r>
    </w:p>
    <w:p w:rsidR="00B62FDF" w:rsidRPr="00B62FDF" w:rsidRDefault="00B62FDF" w:rsidP="00E30DFA">
      <w:pPr>
        <w:spacing w:line="240" w:lineRule="auto"/>
        <w:contextualSpacing/>
        <w:rPr>
          <w:b/>
          <w:sz w:val="28"/>
          <w:szCs w:val="28"/>
        </w:rPr>
      </w:pPr>
    </w:p>
    <w:p w:rsidR="00B62FDF" w:rsidRPr="00B62FDF" w:rsidRDefault="00B62FDF" w:rsidP="00E30DFA">
      <w:pPr>
        <w:spacing w:line="240" w:lineRule="auto"/>
        <w:contextualSpacing/>
        <w:rPr>
          <w:b/>
          <w:sz w:val="28"/>
          <w:szCs w:val="28"/>
        </w:rPr>
      </w:pP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</w:r>
      <w:r w:rsidRPr="00B62FDF">
        <w:rPr>
          <w:b/>
          <w:sz w:val="28"/>
          <w:szCs w:val="28"/>
        </w:rPr>
        <w:tab/>
        <w:t>OMAR A. OABS, CESO VI</w:t>
      </w:r>
    </w:p>
    <w:p w:rsidR="00B62FDF" w:rsidRPr="00B62FDF" w:rsidRDefault="00B62FDF" w:rsidP="00E30DFA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Schools Division Superintendent </w:t>
      </w:r>
    </w:p>
    <w:sectPr w:rsidR="00B62FDF" w:rsidRPr="00B62FDF" w:rsidSect="00374C57">
      <w:pgSz w:w="15840" w:h="12240" w:orient="landscape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0B7"/>
    <w:multiLevelType w:val="hybridMultilevel"/>
    <w:tmpl w:val="4C16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4482"/>
    <w:multiLevelType w:val="hybridMultilevel"/>
    <w:tmpl w:val="5FD259FA"/>
    <w:lvl w:ilvl="0" w:tplc="C1521D4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30DFA"/>
    <w:rsid w:val="00021B60"/>
    <w:rsid w:val="00116F40"/>
    <w:rsid w:val="00123B6B"/>
    <w:rsid w:val="0015184C"/>
    <w:rsid w:val="00262B7B"/>
    <w:rsid w:val="002813B5"/>
    <w:rsid w:val="0029101F"/>
    <w:rsid w:val="00374C57"/>
    <w:rsid w:val="00385EDD"/>
    <w:rsid w:val="00386E62"/>
    <w:rsid w:val="003A0DFD"/>
    <w:rsid w:val="004B172D"/>
    <w:rsid w:val="004E274A"/>
    <w:rsid w:val="005E38E1"/>
    <w:rsid w:val="005F3FD8"/>
    <w:rsid w:val="007C2828"/>
    <w:rsid w:val="007C3DB8"/>
    <w:rsid w:val="0082166E"/>
    <w:rsid w:val="00871AB2"/>
    <w:rsid w:val="008730A5"/>
    <w:rsid w:val="009B2514"/>
    <w:rsid w:val="009C7D90"/>
    <w:rsid w:val="00A110FE"/>
    <w:rsid w:val="00A87779"/>
    <w:rsid w:val="00A9197A"/>
    <w:rsid w:val="00B26B62"/>
    <w:rsid w:val="00B62FDF"/>
    <w:rsid w:val="00B814FA"/>
    <w:rsid w:val="00BC6686"/>
    <w:rsid w:val="00BE5126"/>
    <w:rsid w:val="00C83423"/>
    <w:rsid w:val="00C86169"/>
    <w:rsid w:val="00CD4783"/>
    <w:rsid w:val="00D91701"/>
    <w:rsid w:val="00E27B90"/>
    <w:rsid w:val="00E30DFA"/>
    <w:rsid w:val="00F1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0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0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2015-08-01T21:38:00Z</dcterms:created>
  <dcterms:modified xsi:type="dcterms:W3CDTF">2015-08-03T21:25:00Z</dcterms:modified>
</cp:coreProperties>
</file>